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D1" w:rsidRPr="007F7267" w:rsidRDefault="00E412D1" w:rsidP="000C6DCF">
      <w:pPr>
        <w:jc w:val="center"/>
        <w:outlineLvl w:val="0"/>
        <w:rPr>
          <w:rFonts w:ascii="Vectora LT Std Roman" w:hAnsi="Vectora LT Std Roman"/>
          <w:b/>
          <w:noProof/>
          <w:sz w:val="10"/>
          <w:szCs w:val="32"/>
          <w:lang w:val="de-AT"/>
        </w:rPr>
      </w:pPr>
    </w:p>
    <w:p w:rsidR="000C6DCF" w:rsidRPr="009C67F8" w:rsidRDefault="00F77AF7" w:rsidP="009C67F8">
      <w:pPr>
        <w:outlineLvl w:val="0"/>
        <w:rPr>
          <w:rFonts w:ascii="Vectora LT Std Roman" w:hAnsi="Vectora LT Std Roman"/>
          <w:b/>
          <w:noProof/>
          <w:sz w:val="28"/>
          <w:szCs w:val="32"/>
          <w:lang w:val="de-AT"/>
        </w:rPr>
      </w:pPr>
      <w:r w:rsidRPr="009C67F8">
        <w:rPr>
          <w:rFonts w:ascii="Vectora LT Std Roman" w:hAnsi="Vectora LT Std Roman"/>
          <w:b/>
          <w:noProof/>
          <w:sz w:val="28"/>
          <w:szCs w:val="32"/>
          <w:lang w:val="de-AT"/>
        </w:rPr>
        <w:t>Abrechnung für nebenberufliche Kirchenmusiker</w:t>
      </w:r>
      <w:r w:rsidR="00B51F6C" w:rsidRPr="009C67F8">
        <w:rPr>
          <w:rFonts w:ascii="Vectora LT Std Roman" w:hAnsi="Vectora LT Std Roman"/>
          <w:b/>
          <w:noProof/>
          <w:sz w:val="28"/>
          <w:szCs w:val="32"/>
          <w:lang w:val="de-AT"/>
        </w:rPr>
        <w:t>/innen</w:t>
      </w:r>
    </w:p>
    <w:p w:rsidR="00E412D1" w:rsidRPr="007F7267" w:rsidRDefault="00E412D1" w:rsidP="000C6DCF">
      <w:pPr>
        <w:jc w:val="center"/>
        <w:outlineLvl w:val="0"/>
        <w:rPr>
          <w:rFonts w:ascii="Vectora LT Std Roman" w:hAnsi="Vectora LT Std Roman"/>
          <w:b/>
          <w:noProof/>
          <w:sz w:val="8"/>
          <w:szCs w:val="32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E412D1" w:rsidRPr="007F7267" w:rsidTr="00E412D1">
        <w:trPr>
          <w:trHeight w:val="180"/>
        </w:trPr>
        <w:tc>
          <w:tcPr>
            <w:tcW w:w="6946" w:type="dxa"/>
          </w:tcPr>
          <w:p w:rsidR="00E412D1" w:rsidRPr="007F7267" w:rsidRDefault="00E412D1" w:rsidP="007F7267">
            <w:pPr>
              <w:spacing w:before="40" w:after="40"/>
              <w:outlineLvl w:val="0"/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</w:pP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 xml:space="preserve">Kirchengemeinde: 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fldChar w:fldCharType="separate"/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E412D1" w:rsidRPr="007F7267" w:rsidRDefault="00E412D1" w:rsidP="007F7267">
            <w:pPr>
              <w:spacing w:before="40" w:after="40"/>
              <w:outlineLvl w:val="0"/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</w:pP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 xml:space="preserve">Monat: 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instrText xml:space="preserve"> FORMTEXT </w:instrTex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fldChar w:fldCharType="separate"/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> </w:t>
            </w:r>
            <w:r w:rsidRPr="007F7267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fldChar w:fldCharType="end"/>
            </w:r>
            <w:bookmarkEnd w:id="1"/>
          </w:p>
        </w:tc>
      </w:tr>
    </w:tbl>
    <w:p w:rsidR="00E412D1" w:rsidRDefault="00E412D1">
      <w:pPr>
        <w:rPr>
          <w:rFonts w:ascii="Vectora LT Std Roman" w:hAnsi="Vectora LT Std Roman"/>
          <w:sz w:val="14"/>
        </w:rPr>
      </w:pPr>
    </w:p>
    <w:p w:rsidR="00FD4F5C" w:rsidRPr="007F7267" w:rsidRDefault="00FD4F5C">
      <w:pPr>
        <w:rPr>
          <w:rFonts w:ascii="Vectora LT Std Roman" w:hAnsi="Vectora LT Std Roman"/>
          <w:sz w:val="1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992"/>
        <w:gridCol w:w="2126"/>
        <w:gridCol w:w="2694"/>
      </w:tblGrid>
      <w:tr w:rsidR="000C6DCF" w:rsidRPr="007F7267" w:rsidTr="000E1565">
        <w:trPr>
          <w:trHeight w:val="180"/>
        </w:trPr>
        <w:tc>
          <w:tcPr>
            <w:tcW w:w="9639" w:type="dxa"/>
            <w:gridSpan w:val="4"/>
          </w:tcPr>
          <w:p w:rsidR="000C6DCF" w:rsidRPr="007F7267" w:rsidRDefault="000C6DCF" w:rsidP="00E412D1">
            <w:pPr>
              <w:tabs>
                <w:tab w:val="left" w:pos="5487"/>
              </w:tabs>
              <w:rPr>
                <w:rFonts w:ascii="Vectora LT Std Roman" w:hAnsi="Vectora LT Std Roman"/>
                <w:b/>
                <w:noProof/>
                <w:sz w:val="24"/>
                <w:szCs w:val="24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4"/>
                <w:szCs w:val="24"/>
                <w:lang w:val="de-AT"/>
              </w:rPr>
              <w:t>Angaben zur Person</w:t>
            </w:r>
            <w:r w:rsidR="00093594" w:rsidRPr="007F7267">
              <w:rPr>
                <w:rFonts w:ascii="Vectora LT Std Roman" w:hAnsi="Vectora LT Std Roman"/>
                <w:b/>
                <w:noProof/>
                <w:sz w:val="24"/>
                <w:szCs w:val="24"/>
                <w:lang w:val="de-AT"/>
              </w:rPr>
              <w:t xml:space="preserve">      </w:t>
            </w:r>
            <w:bookmarkStart w:id="2" w:name="Kontrollkästchen2"/>
            <w:r w:rsidR="00E412D1"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1"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separate"/>
            </w:r>
            <w:r w:rsidR="00E412D1"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end"/>
            </w:r>
            <w:bookmarkEnd w:id="2"/>
            <w:r w:rsidR="006E7B5C" w:rsidRPr="007F7267">
              <w:rPr>
                <w:rFonts w:ascii="Vectora LT Std Roman" w:hAnsi="Vectora LT Std Roman"/>
                <w:noProof/>
                <w:sz w:val="16"/>
                <w:szCs w:val="28"/>
                <w:lang w:val="de-AT"/>
              </w:rPr>
              <w:t xml:space="preserve"> </w:t>
            </w:r>
            <w:r w:rsidR="006E7B5C" w:rsidRPr="007F7267">
              <w:rPr>
                <w:rFonts w:ascii="Vectora LT Std Roman" w:hAnsi="Vectora LT Std Roman"/>
                <w:noProof/>
                <w:szCs w:val="16"/>
                <w:lang w:val="de-AT"/>
              </w:rPr>
              <w:t>Frau</w:t>
            </w:r>
            <w:r w:rsidR="006E7B5C" w:rsidRPr="007F7267"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  <w:t xml:space="preserve"> </w:t>
            </w:r>
            <w:r w:rsidR="006E7B5C" w:rsidRPr="007F7267">
              <w:rPr>
                <w:rFonts w:ascii="Vectora LT Std Roman" w:hAnsi="Vectora LT Std Roman"/>
                <w:noProof/>
                <w:sz w:val="32"/>
                <w:szCs w:val="32"/>
                <w:lang w:val="de-AT"/>
              </w:rPr>
              <w:t xml:space="preserve"> </w:t>
            </w:r>
            <w:r w:rsidR="00E412D1"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1"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separate"/>
            </w:r>
            <w:r w:rsidR="00E412D1"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end"/>
            </w:r>
            <w:r w:rsidR="00E412D1" w:rsidRPr="007F7267">
              <w:rPr>
                <w:rFonts w:ascii="Vectora LT Std Roman" w:hAnsi="Vectora LT Std Roman"/>
                <w:noProof/>
                <w:sz w:val="16"/>
                <w:szCs w:val="28"/>
                <w:lang w:val="de-AT"/>
              </w:rPr>
              <w:t xml:space="preserve"> </w:t>
            </w:r>
            <w:r w:rsidR="006E7B5C" w:rsidRPr="007F7267">
              <w:rPr>
                <w:rFonts w:ascii="Vectora LT Std Roman" w:hAnsi="Vectora LT Std Roman"/>
                <w:b/>
                <w:noProof/>
                <w:szCs w:val="16"/>
                <w:lang w:val="de-AT"/>
              </w:rPr>
              <w:t xml:space="preserve"> </w:t>
            </w:r>
            <w:r w:rsidR="006E7B5C" w:rsidRPr="007F7267">
              <w:rPr>
                <w:rFonts w:ascii="Vectora LT Std Roman" w:hAnsi="Vectora LT Std Roman"/>
                <w:noProof/>
                <w:szCs w:val="16"/>
                <w:lang w:val="de-AT"/>
              </w:rPr>
              <w:t>Herr</w:t>
            </w:r>
            <w:r w:rsidR="006E7B5C" w:rsidRPr="007F7267">
              <w:rPr>
                <w:rFonts w:ascii="Vectora LT Std Roman" w:hAnsi="Vectora LT Std Roman"/>
                <w:noProof/>
                <w:sz w:val="20"/>
                <w:szCs w:val="14"/>
                <w:lang w:val="de-AT"/>
              </w:rPr>
              <w:t xml:space="preserve">      </w:t>
            </w:r>
            <w:r w:rsidR="00CA4E1E" w:rsidRPr="007F7267">
              <w:rPr>
                <w:rFonts w:ascii="Vectora LT Std Roman" w:hAnsi="Vectora LT Std Roman"/>
                <w:noProof/>
                <w:sz w:val="20"/>
                <w:szCs w:val="14"/>
                <w:lang w:val="de-AT"/>
              </w:rPr>
              <w:tab/>
            </w:r>
          </w:p>
        </w:tc>
      </w:tr>
      <w:tr w:rsidR="000C6DCF" w:rsidRPr="007F7267" w:rsidTr="00E412D1">
        <w:trPr>
          <w:trHeight w:val="522"/>
        </w:trPr>
        <w:tc>
          <w:tcPr>
            <w:tcW w:w="3827" w:type="dxa"/>
          </w:tcPr>
          <w:p w:rsidR="000C6DCF" w:rsidRPr="00396A7C" w:rsidRDefault="00E412D1" w:rsidP="00E412D1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 xml:space="preserve">Familienname, Vorname </w:t>
            </w:r>
          </w:p>
          <w:p w:rsidR="00E412D1" w:rsidRPr="00396A7C" w:rsidRDefault="00E412D1" w:rsidP="00E412D1">
            <w:pPr>
              <w:rPr>
                <w:rFonts w:ascii="Vectora LT Std Roman" w:hAnsi="Vectora LT Std Roman"/>
                <w:noProof/>
                <w:szCs w:val="14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3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 xml:space="preserve"> 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4"/>
          </w:p>
        </w:tc>
        <w:tc>
          <w:tcPr>
            <w:tcW w:w="3118" w:type="dxa"/>
            <w:gridSpan w:val="2"/>
          </w:tcPr>
          <w:p w:rsidR="000C6DCF" w:rsidRPr="00396A7C" w:rsidRDefault="000C6DCF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Geburtsname</w:t>
            </w:r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5"/>
          </w:p>
        </w:tc>
        <w:tc>
          <w:tcPr>
            <w:tcW w:w="2694" w:type="dxa"/>
          </w:tcPr>
          <w:p w:rsidR="000C6DCF" w:rsidRPr="00396A7C" w:rsidRDefault="000C6DCF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 xml:space="preserve">Geburtsdatum </w:t>
            </w:r>
          </w:p>
          <w:p w:rsidR="00093594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6"/>
          </w:p>
          <w:p w:rsidR="00483160" w:rsidRPr="00396A7C" w:rsidRDefault="00483160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</w:p>
        </w:tc>
      </w:tr>
      <w:tr w:rsidR="000E1565" w:rsidRPr="007F7267" w:rsidTr="00E412D1">
        <w:trPr>
          <w:trHeight w:val="558"/>
        </w:trPr>
        <w:tc>
          <w:tcPr>
            <w:tcW w:w="3827" w:type="dxa"/>
            <w:vMerge w:val="restart"/>
          </w:tcPr>
          <w:p w:rsidR="000E1565" w:rsidRPr="00396A7C" w:rsidRDefault="000E1565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 xml:space="preserve">Anschrift </w:t>
            </w:r>
            <w:r w:rsidR="00396A7C" w:rsidRPr="00396A7C">
              <w:rPr>
                <w:rFonts w:ascii="Vectora LT Std Roman" w:hAnsi="Vectora LT Std Roman"/>
                <w:noProof/>
                <w:sz w:val="18"/>
                <w:szCs w:val="16"/>
                <w:lang w:val="de-AT"/>
              </w:rPr>
              <w:t xml:space="preserve"> (Straße,Hausnr., PLZ, Wohnort)</w:t>
            </w:r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7"/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8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 xml:space="preserve"> 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9"/>
          </w:p>
        </w:tc>
        <w:tc>
          <w:tcPr>
            <w:tcW w:w="3118" w:type="dxa"/>
            <w:gridSpan w:val="2"/>
            <w:vMerge w:val="restart"/>
          </w:tcPr>
          <w:p w:rsidR="000E1565" w:rsidRPr="00396A7C" w:rsidRDefault="000E1565" w:rsidP="000E1565">
            <w:pPr>
              <w:rPr>
                <w:rFonts w:ascii="Vectora LT Std Roman" w:hAnsi="Vectora LT Std Roman"/>
                <w:noProof/>
                <w:szCs w:val="14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t>Telefonnummer:</w:t>
            </w:r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4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4"/>
                <w:lang w:val="de-AT"/>
              </w:rPr>
              <w:fldChar w:fldCharType="end"/>
            </w:r>
            <w:bookmarkEnd w:id="10"/>
          </w:p>
        </w:tc>
        <w:tc>
          <w:tcPr>
            <w:tcW w:w="2694" w:type="dxa"/>
          </w:tcPr>
          <w:p w:rsidR="000E1565" w:rsidRPr="00396A7C" w:rsidRDefault="006E7B5C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Wohnsitzfinanzamt</w:t>
            </w:r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11"/>
          </w:p>
        </w:tc>
      </w:tr>
      <w:tr w:rsidR="000E1565" w:rsidRPr="007F7267" w:rsidTr="00E412D1">
        <w:trPr>
          <w:trHeight w:val="568"/>
        </w:trPr>
        <w:tc>
          <w:tcPr>
            <w:tcW w:w="3827" w:type="dxa"/>
            <w:vMerge/>
          </w:tcPr>
          <w:p w:rsidR="000E1565" w:rsidRPr="00396A7C" w:rsidRDefault="000E1565" w:rsidP="000E1565">
            <w:pPr>
              <w:spacing w:line="120" w:lineRule="auto"/>
              <w:rPr>
                <w:rFonts w:ascii="Vectora LT Std Roman" w:hAnsi="Vectora LT Std Roman"/>
                <w:noProof/>
                <w:szCs w:val="14"/>
                <w:lang w:val="de-AT"/>
              </w:rPr>
            </w:pPr>
          </w:p>
        </w:tc>
        <w:tc>
          <w:tcPr>
            <w:tcW w:w="3118" w:type="dxa"/>
            <w:gridSpan w:val="2"/>
            <w:vMerge/>
          </w:tcPr>
          <w:p w:rsidR="000E1565" w:rsidRPr="00396A7C" w:rsidRDefault="000E1565" w:rsidP="000E1565">
            <w:pPr>
              <w:spacing w:line="120" w:lineRule="auto"/>
              <w:rPr>
                <w:rFonts w:ascii="Vectora LT Std Roman" w:hAnsi="Vectora LT Std Roman"/>
                <w:noProof/>
                <w:szCs w:val="14"/>
                <w:lang w:val="de-AT"/>
              </w:rPr>
            </w:pPr>
          </w:p>
        </w:tc>
        <w:tc>
          <w:tcPr>
            <w:tcW w:w="2694" w:type="dxa"/>
          </w:tcPr>
          <w:p w:rsidR="000E1565" w:rsidRPr="00396A7C" w:rsidRDefault="000E1565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Steuernummer:</w:t>
            </w:r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4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12"/>
          </w:p>
        </w:tc>
      </w:tr>
      <w:tr w:rsidR="000E1565" w:rsidRPr="007F7267" w:rsidTr="00E412D1">
        <w:trPr>
          <w:trHeight w:val="610"/>
        </w:trPr>
        <w:tc>
          <w:tcPr>
            <w:tcW w:w="3827" w:type="dxa"/>
          </w:tcPr>
          <w:p w:rsidR="000E1565" w:rsidRPr="00396A7C" w:rsidRDefault="00E412D1" w:rsidP="000E1565">
            <w:pPr>
              <w:rPr>
                <w:rFonts w:ascii="Vectora LT Std Roman" w:hAnsi="Vectora LT Std Roman"/>
                <w:noProof/>
                <w:szCs w:val="18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t>Name Ihrer Bank:</w:t>
            </w:r>
          </w:p>
          <w:p w:rsidR="000E1565" w:rsidRPr="00396A7C" w:rsidRDefault="00E412D1" w:rsidP="000E1565">
            <w:pPr>
              <w:rPr>
                <w:rFonts w:ascii="Vectora LT Std Roman" w:hAnsi="Vectora LT Std Roman"/>
                <w:noProof/>
                <w:szCs w:val="18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8"/>
                <w:lang w:val="de-AT"/>
              </w:rPr>
              <w:fldChar w:fldCharType="end"/>
            </w:r>
            <w:bookmarkEnd w:id="13"/>
          </w:p>
        </w:tc>
        <w:tc>
          <w:tcPr>
            <w:tcW w:w="3118" w:type="dxa"/>
            <w:gridSpan w:val="2"/>
          </w:tcPr>
          <w:p w:rsidR="000E1565" w:rsidRPr="00396A7C" w:rsidRDefault="00483160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>
              <w:rPr>
                <w:rFonts w:ascii="Vectora LT Std Roman" w:hAnsi="Vectora LT Std Roman"/>
                <w:noProof/>
                <w:szCs w:val="16"/>
                <w:lang w:val="de-AT"/>
              </w:rPr>
              <w:t>BIC</w:t>
            </w:r>
            <w:r w:rsidR="00E412D1"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:</w:t>
            </w:r>
          </w:p>
          <w:p w:rsidR="00E412D1" w:rsidRPr="00396A7C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14"/>
          </w:p>
        </w:tc>
        <w:tc>
          <w:tcPr>
            <w:tcW w:w="2694" w:type="dxa"/>
          </w:tcPr>
          <w:p w:rsidR="000E1565" w:rsidRPr="00396A7C" w:rsidRDefault="00483160" w:rsidP="000E1565">
            <w:pPr>
              <w:rPr>
                <w:rFonts w:ascii="Vectora LT Std Roman" w:hAnsi="Vectora LT Std Roman"/>
                <w:noProof/>
                <w:szCs w:val="14"/>
                <w:lang w:val="de-AT"/>
              </w:rPr>
            </w:pPr>
            <w:r>
              <w:rPr>
                <w:rFonts w:ascii="Vectora LT Std Roman" w:hAnsi="Vectora LT Std Roman"/>
                <w:noProof/>
                <w:szCs w:val="16"/>
                <w:lang w:val="de-AT"/>
              </w:rPr>
              <w:t>IBAN:</w:t>
            </w:r>
          </w:p>
          <w:bookmarkStart w:id="15" w:name="Text13"/>
          <w:p w:rsidR="000E1565" w:rsidRDefault="00E412D1" w:rsidP="000E1565">
            <w:pPr>
              <w:rPr>
                <w:rFonts w:ascii="Vectora LT Std Roman" w:hAnsi="Vectora LT Std Roman"/>
                <w:noProof/>
                <w:szCs w:val="16"/>
                <w:lang w:val="de-AT"/>
              </w:rPr>
            </w:pP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instrText xml:space="preserve"> FORMTEXT </w:instrTex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separate"/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t> </w:t>
            </w:r>
            <w:r w:rsidRPr="00396A7C">
              <w:rPr>
                <w:rFonts w:ascii="Vectora LT Std Roman" w:hAnsi="Vectora LT Std Roman"/>
                <w:noProof/>
                <w:szCs w:val="16"/>
                <w:lang w:val="de-AT"/>
              </w:rPr>
              <w:fldChar w:fldCharType="end"/>
            </w:r>
            <w:bookmarkEnd w:id="15"/>
          </w:p>
          <w:p w:rsidR="00483160" w:rsidRPr="00396A7C" w:rsidRDefault="00483160" w:rsidP="000E1565">
            <w:pPr>
              <w:rPr>
                <w:rFonts w:ascii="Vectora LT Std Roman" w:hAnsi="Vectora LT Std Roman"/>
                <w:noProof/>
                <w:szCs w:val="14"/>
                <w:lang w:val="de-AT"/>
              </w:rPr>
            </w:pPr>
          </w:p>
        </w:tc>
      </w:tr>
      <w:tr w:rsidR="000E1565" w:rsidRPr="007F7267" w:rsidTr="007F7267">
        <w:trPr>
          <w:trHeight w:val="997"/>
        </w:trPr>
        <w:tc>
          <w:tcPr>
            <w:tcW w:w="4819" w:type="dxa"/>
            <w:gridSpan w:val="2"/>
            <w:shd w:val="clear" w:color="auto" w:fill="auto"/>
          </w:tcPr>
          <w:p w:rsidR="00F46A0C" w:rsidRPr="007F7267" w:rsidRDefault="000E1565" w:rsidP="007F7267">
            <w:pPr>
              <w:rPr>
                <w:rFonts w:ascii="Vectora LT Std Roman" w:hAnsi="Vectora LT Std Roman"/>
                <w:b/>
                <w:noProof/>
                <w:sz w:val="6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 </w:t>
            </w:r>
          </w:p>
          <w:p w:rsidR="000E1565" w:rsidRPr="007F7267" w:rsidRDefault="000E1565" w:rsidP="007F7267">
            <w:pPr>
              <w:rPr>
                <w:rFonts w:ascii="Vectora LT Std Roman" w:hAnsi="Vectora LT Std Roman"/>
                <w:b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Ich bin hauptberuflich als Kirchenmusiker</w:t>
            </w:r>
            <w:r w:rsidR="00DD2076"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/in</w:t>
            </w: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 </w:t>
            </w:r>
          </w:p>
          <w:p w:rsidR="000E1565" w:rsidRDefault="000E1565" w:rsidP="007F7267">
            <w:pPr>
              <w:rPr>
                <w:rFonts w:ascii="Vectora LT Std Roman" w:hAnsi="Vectora LT Std Roman"/>
                <w:b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in einer Kirchengemein</w:t>
            </w:r>
            <w:r w:rsidR="00AE6058"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d</w:t>
            </w: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e angestellt?</w:t>
            </w:r>
          </w:p>
          <w:p w:rsidR="007F7267" w:rsidRPr="007F7267" w:rsidRDefault="007F7267" w:rsidP="007F7267">
            <w:pPr>
              <w:rPr>
                <w:rFonts w:ascii="Vectora LT Std Roman" w:hAnsi="Vectora LT Std Roman"/>
                <w:b/>
                <w:noProof/>
                <w:sz w:val="14"/>
                <w:lang w:val="de-AT"/>
              </w:rPr>
            </w:pPr>
          </w:p>
          <w:p w:rsidR="000E1565" w:rsidRPr="00396A7C" w:rsidRDefault="000E1565" w:rsidP="007F7267">
            <w:pPr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</w:pPr>
            <w:r w:rsidRPr="007F7267">
              <w:rPr>
                <w:rFonts w:ascii="Vectora LT Std Roman" w:hAnsi="Vectora LT Std Roman" w:cs="Arial"/>
                <w:b/>
                <w:noProof/>
                <w:sz w:val="32"/>
                <w:szCs w:val="32"/>
                <w:lang w:val="de-AT"/>
              </w:rPr>
              <w:t xml:space="preserve"> </w:t>
            </w:r>
            <w:bookmarkStart w:id="16" w:name="Kontrollkästchen1"/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separate"/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end"/>
            </w:r>
            <w:bookmarkEnd w:id="16"/>
            <w:r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 xml:space="preserve"> Ja      </w:t>
            </w:r>
            <w:r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t xml:space="preserve"> </w:t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separate"/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end"/>
            </w:r>
            <w:r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 xml:space="preserve"> Nein                    </w:t>
            </w:r>
            <w:r w:rsidRPr="00396A7C"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  <w:t xml:space="preserve">  </w:t>
            </w:r>
          </w:p>
        </w:tc>
        <w:tc>
          <w:tcPr>
            <w:tcW w:w="4820" w:type="dxa"/>
            <w:gridSpan w:val="2"/>
          </w:tcPr>
          <w:p w:rsidR="00F46A0C" w:rsidRPr="007F7267" w:rsidRDefault="000E1565" w:rsidP="007F7267">
            <w:pPr>
              <w:rPr>
                <w:rFonts w:ascii="Vectora LT Std Roman" w:hAnsi="Vectora LT Std Roman"/>
                <w:b/>
                <w:noProof/>
                <w:sz w:val="8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 </w:t>
            </w:r>
          </w:p>
          <w:p w:rsidR="000E1565" w:rsidRPr="007F7267" w:rsidRDefault="000E1565" w:rsidP="007F7267">
            <w:pPr>
              <w:rPr>
                <w:rFonts w:ascii="Vectora LT Std Roman" w:hAnsi="Vectora LT Std Roman"/>
                <w:b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 </w:t>
            </w:r>
            <w:r w:rsidR="00F46A0C"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 </w:t>
            </w: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Erklärung für nebenberufliche </w:t>
            </w:r>
          </w:p>
          <w:p w:rsidR="000E1565" w:rsidRDefault="00F46A0C" w:rsidP="007F7267">
            <w:pPr>
              <w:rPr>
                <w:rFonts w:ascii="Vectora LT Std Roman" w:hAnsi="Vectora LT Std Roman"/>
                <w:b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  </w:t>
            </w:r>
            <w:r w:rsidR="000E1565"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Kirchenmusiker nach § 3 Nr. 26 EStG </w:t>
            </w:r>
          </w:p>
          <w:p w:rsidR="007F7267" w:rsidRPr="00396A7C" w:rsidRDefault="007F7267" w:rsidP="007F7267">
            <w:pPr>
              <w:rPr>
                <w:rFonts w:ascii="Vectora LT Std Roman" w:hAnsi="Vectora LT Std Roman"/>
                <w:b/>
                <w:noProof/>
                <w:sz w:val="6"/>
                <w:szCs w:val="24"/>
                <w:lang w:val="de-AT"/>
              </w:rPr>
            </w:pPr>
          </w:p>
          <w:p w:rsidR="00396A7C" w:rsidRPr="00396A7C" w:rsidRDefault="00396A7C" w:rsidP="007F7267">
            <w:pPr>
              <w:spacing w:after="120"/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</w:pPr>
            <w:r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t xml:space="preserve">  </w:t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separate"/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end"/>
            </w:r>
            <w:r w:rsidR="000E1565"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 xml:space="preserve"> liegt bereits vor</w:t>
            </w:r>
            <w:r w:rsidR="00785576"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>.</w:t>
            </w:r>
            <w:r w:rsidR="000E1565"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 xml:space="preserve">     </w:t>
            </w:r>
            <w:r w:rsidR="000E1565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t xml:space="preserve"> </w:t>
            </w:r>
          </w:p>
          <w:p w:rsidR="000E1565" w:rsidRPr="007F7267" w:rsidRDefault="00396A7C" w:rsidP="007F7267">
            <w:pPr>
              <w:spacing w:after="120"/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  <w:r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t xml:space="preserve">  </w:t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separate"/>
            </w:r>
            <w:r w:rsidR="00E412D1" w:rsidRPr="00396A7C">
              <w:rPr>
                <w:rFonts w:ascii="Vectora LT Std Roman" w:hAnsi="Vectora LT Std Roman" w:cs="Arial"/>
                <w:b/>
                <w:noProof/>
                <w:sz w:val="20"/>
                <w:szCs w:val="24"/>
                <w:lang w:val="de-AT"/>
              </w:rPr>
              <w:fldChar w:fldCharType="end"/>
            </w:r>
            <w:r w:rsidR="000E1565"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 xml:space="preserve"> ist dieser Abrechnung</w:t>
            </w:r>
            <w:r w:rsidR="00AE6058"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 xml:space="preserve"> beig</w:t>
            </w:r>
            <w:r w:rsidR="000E1565"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>efügt</w:t>
            </w:r>
            <w:r w:rsidR="00785576" w:rsidRPr="00396A7C">
              <w:rPr>
                <w:rFonts w:ascii="Vectora LT Std Roman" w:hAnsi="Vectora LT Std Roman"/>
                <w:noProof/>
                <w:sz w:val="20"/>
                <w:szCs w:val="24"/>
                <w:lang w:val="de-AT"/>
              </w:rPr>
              <w:t>.</w:t>
            </w:r>
            <w:r w:rsidR="000E1565" w:rsidRPr="00396A7C"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  <w:t xml:space="preserve">                      </w:t>
            </w:r>
          </w:p>
        </w:tc>
      </w:tr>
    </w:tbl>
    <w:p w:rsidR="000E1565" w:rsidRDefault="000E1565" w:rsidP="000C6DCF">
      <w:pPr>
        <w:rPr>
          <w:rFonts w:ascii="Vectora LT Std Roman" w:hAnsi="Vectora LT Std Roman"/>
          <w:noProof/>
          <w:sz w:val="14"/>
          <w:szCs w:val="24"/>
          <w:lang w:val="de-AT"/>
        </w:rPr>
      </w:pPr>
    </w:p>
    <w:p w:rsidR="00FD4F5C" w:rsidRPr="00396A7C" w:rsidRDefault="00FD4F5C" w:rsidP="000C6DCF">
      <w:pPr>
        <w:rPr>
          <w:rFonts w:ascii="Vectora LT Std Roman" w:hAnsi="Vectora LT Std Roman"/>
          <w:noProof/>
          <w:sz w:val="2"/>
          <w:szCs w:val="24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6DCF" w:rsidRPr="007F7267" w:rsidTr="009858A9">
        <w:trPr>
          <w:trHeight w:val="301"/>
        </w:trPr>
        <w:tc>
          <w:tcPr>
            <w:tcW w:w="9639" w:type="dxa"/>
          </w:tcPr>
          <w:p w:rsidR="000C6DCF" w:rsidRPr="007F7267" w:rsidRDefault="00DC62F6" w:rsidP="005F7034">
            <w:pPr>
              <w:rPr>
                <w:rFonts w:ascii="Vectora LT Std Roman" w:hAnsi="Vectora LT Std Roman"/>
                <w:noProof/>
                <w:sz w:val="24"/>
                <w:szCs w:val="24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4"/>
                <w:szCs w:val="24"/>
                <w:lang w:val="de-AT"/>
              </w:rPr>
              <w:t>K</w:t>
            </w:r>
            <w:r w:rsidR="005F7034" w:rsidRPr="007F7267">
              <w:rPr>
                <w:rFonts w:ascii="Vectora LT Std Roman" w:hAnsi="Vectora LT Std Roman"/>
                <w:b/>
                <w:noProof/>
                <w:sz w:val="24"/>
                <w:szCs w:val="24"/>
                <w:lang w:val="de-AT"/>
              </w:rPr>
              <w:t>irchenmusikalische Ausbildung:</w:t>
            </w:r>
          </w:p>
        </w:tc>
      </w:tr>
      <w:tr w:rsidR="000C6DCF" w:rsidRPr="007F7267" w:rsidTr="00093594">
        <w:trPr>
          <w:trHeight w:val="893"/>
        </w:trPr>
        <w:tc>
          <w:tcPr>
            <w:tcW w:w="9639" w:type="dxa"/>
          </w:tcPr>
          <w:p w:rsidR="003D5AF2" w:rsidRPr="007F7267" w:rsidRDefault="003D5AF2" w:rsidP="0058011B">
            <w:pPr>
              <w:spacing w:line="120" w:lineRule="auto"/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</w:p>
          <w:p w:rsidR="000C6DCF" w:rsidRPr="007F7267" w:rsidRDefault="00E412D1" w:rsidP="0058011B">
            <w:pPr>
              <w:rPr>
                <w:rFonts w:ascii="Vectora LT Std Roman" w:hAnsi="Vectora LT Std Roman"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end"/>
            </w:r>
            <w:r w:rsidR="000C6DCF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 xml:space="preserve"> </w:t>
            </w:r>
            <w:r w:rsidR="003D5AF2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 xml:space="preserve"> </w:t>
            </w:r>
            <w:r w:rsidR="00AE6058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>Anstellungsfähigkeitsu</w:t>
            </w:r>
            <w:r w:rsidR="005F7034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>rkunde (mit A-, B- oder C-Prüfung)</w:t>
            </w:r>
            <w:r w:rsidR="00093594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 xml:space="preserve">                   </w:t>
            </w: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end"/>
            </w:r>
            <w:r w:rsidR="000C6DCF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 xml:space="preserve"> </w:t>
            </w:r>
            <w:r w:rsidR="003D5AF2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 xml:space="preserve"> </w:t>
            </w:r>
            <w:r w:rsidR="005F7034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>Eignungsnachweis</w:t>
            </w:r>
          </w:p>
          <w:p w:rsidR="00E412D1" w:rsidRPr="007F7267" w:rsidRDefault="00E412D1" w:rsidP="0058011B">
            <w:pPr>
              <w:rPr>
                <w:rFonts w:ascii="Vectora LT Std Roman" w:hAnsi="Vectora LT Std Roman"/>
                <w:noProof/>
                <w:sz w:val="20"/>
                <w:lang w:val="de-AT"/>
              </w:rPr>
            </w:pPr>
          </w:p>
          <w:p w:rsidR="000C6DCF" w:rsidRPr="007F7267" w:rsidRDefault="00E412D1" w:rsidP="00DC62F6">
            <w:pPr>
              <w:rPr>
                <w:rFonts w:ascii="Vectora LT Std Roman" w:hAnsi="Vectora LT Std Roman"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instrText xml:space="preserve"> FORMCHECKBOX </w:instrText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</w:r>
            <w:r w:rsidR="00483160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b/>
                <w:noProof/>
                <w:sz w:val="18"/>
                <w:szCs w:val="32"/>
                <w:lang w:val="de-AT"/>
              </w:rPr>
              <w:fldChar w:fldCharType="end"/>
            </w:r>
            <w:r w:rsidR="000C6DCF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 xml:space="preserve"> </w:t>
            </w:r>
            <w:r w:rsidR="003D5AF2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 xml:space="preserve"> </w:t>
            </w:r>
            <w:r w:rsidR="005F7034" w:rsidRPr="007F7267">
              <w:rPr>
                <w:rFonts w:ascii="Vectora LT Std Roman" w:hAnsi="Vectora LT Std Roman"/>
                <w:noProof/>
                <w:sz w:val="20"/>
                <w:lang w:val="de-AT"/>
              </w:rPr>
              <w:t>ohne kirchenmusikalische Ausbildung</w:t>
            </w:r>
          </w:p>
        </w:tc>
      </w:tr>
    </w:tbl>
    <w:p w:rsidR="000C6DCF" w:rsidRDefault="000C6DCF" w:rsidP="000C6DCF">
      <w:pPr>
        <w:rPr>
          <w:rFonts w:ascii="Vectora LT Std Roman" w:hAnsi="Vectora LT Std Roman"/>
          <w:noProof/>
          <w:sz w:val="14"/>
          <w:szCs w:val="24"/>
          <w:lang w:val="de-AT"/>
        </w:rPr>
      </w:pPr>
    </w:p>
    <w:p w:rsidR="00FD4F5C" w:rsidRPr="00396A7C" w:rsidRDefault="00FD4F5C" w:rsidP="000C6DCF">
      <w:pPr>
        <w:rPr>
          <w:rFonts w:ascii="Vectora LT Std Roman" w:hAnsi="Vectora LT Std Roman"/>
          <w:noProof/>
          <w:sz w:val="4"/>
          <w:szCs w:val="24"/>
          <w:lang w:val="de-AT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2369"/>
        <w:gridCol w:w="1275"/>
      </w:tblGrid>
      <w:tr w:rsidR="007F7267" w:rsidRPr="007F7267" w:rsidTr="007F7267">
        <w:trPr>
          <w:trHeight w:val="3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b/>
                <w:sz w:val="24"/>
                <w:szCs w:val="24"/>
              </w:rPr>
            </w:pPr>
            <w:r w:rsidRPr="007F7267">
              <w:rPr>
                <w:rFonts w:ascii="Vectora LT Std Roman" w:hAnsi="Vectora LT Std Roman" w:cs="Arial"/>
                <w:b/>
                <w:sz w:val="24"/>
                <w:szCs w:val="24"/>
              </w:rPr>
              <w:t>Datum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b/>
                <w:sz w:val="24"/>
                <w:szCs w:val="24"/>
              </w:rPr>
            </w:pPr>
            <w:r w:rsidRPr="007F7267">
              <w:rPr>
                <w:rFonts w:ascii="Vectora LT Std Roman" w:hAnsi="Vectora LT Std Roman" w:cs="Arial"/>
                <w:b/>
                <w:sz w:val="24"/>
                <w:szCs w:val="24"/>
              </w:rPr>
              <w:t>Uhrzeit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b/>
                <w:sz w:val="24"/>
                <w:szCs w:val="24"/>
              </w:rPr>
            </w:pPr>
            <w:r w:rsidRPr="007F7267">
              <w:rPr>
                <w:rFonts w:ascii="Vectora LT Std Roman" w:hAnsi="Vectora LT Std Roman" w:cs="Arial"/>
                <w:b/>
                <w:sz w:val="24"/>
                <w:szCs w:val="24"/>
              </w:rPr>
              <w:t xml:space="preserve">Art  </w:t>
            </w:r>
            <w:r w:rsidRPr="007F7267">
              <w:rPr>
                <w:rFonts w:ascii="Vectora LT Std Roman" w:hAnsi="Vectora LT Std Roman" w:cs="Arial"/>
                <w:sz w:val="20"/>
                <w:szCs w:val="24"/>
              </w:rPr>
              <w:t>(Gottesdienst, Hochzeit, Taufe etc.)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3D5AF2">
            <w:pPr>
              <w:rPr>
                <w:rFonts w:ascii="Vectora LT Std Roman" w:hAnsi="Vectora LT Std Roman" w:cs="Arial"/>
                <w:b/>
                <w:sz w:val="24"/>
                <w:szCs w:val="24"/>
              </w:rPr>
            </w:pPr>
          </w:p>
        </w:tc>
      </w:tr>
      <w:tr w:rsidR="007F7267" w:rsidRPr="007F7267" w:rsidTr="007F72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bookmarkEnd w:id="17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tr w:rsidR="007F7267" w:rsidRPr="007F7267" w:rsidTr="007F72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tr w:rsidR="007F7267" w:rsidRPr="007F7267" w:rsidTr="007F72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tr w:rsidR="007F7267" w:rsidRPr="007F7267" w:rsidTr="007F72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tr w:rsidR="007F7267" w:rsidRPr="007F7267" w:rsidTr="007F72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tr w:rsidR="007F7267" w:rsidRPr="007F7267" w:rsidTr="007F72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 </w:t>
            </w:r>
          </w:p>
        </w:tc>
      </w:tr>
      <w:tr w:rsidR="007F7267" w:rsidRPr="007F7267" w:rsidTr="007F726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tr w:rsidR="007F7267" w:rsidRPr="007F7267" w:rsidTr="007F7267">
        <w:trPr>
          <w:trHeight w:val="24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267" w:rsidRPr="007F7267" w:rsidRDefault="007F7267" w:rsidP="00B51F6C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tr w:rsidR="00483160" w:rsidRPr="007F7267" w:rsidTr="007F7267">
        <w:trPr>
          <w:trHeight w:val="24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160" w:rsidRPr="007F7267" w:rsidRDefault="00483160" w:rsidP="00C35A75">
            <w:pPr>
              <w:rPr>
                <w:rFonts w:ascii="Vectora LT Std Roman" w:hAnsi="Vectora LT Std Roman" w:cs="Arial"/>
                <w:szCs w:val="22"/>
              </w:rPr>
            </w:pPr>
            <w:bookmarkStart w:id="18" w:name="_GoBack" w:colFirst="0" w:colLast="0"/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160" w:rsidRPr="007F7267" w:rsidRDefault="00483160" w:rsidP="00C35A75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160" w:rsidRPr="007F7267" w:rsidRDefault="00483160" w:rsidP="00C35A75">
            <w:pPr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t> 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160" w:rsidRPr="007F7267" w:rsidRDefault="00483160" w:rsidP="00C35A75">
            <w:pPr>
              <w:jc w:val="right"/>
              <w:rPr>
                <w:rFonts w:ascii="Vectora LT Std Roman" w:hAnsi="Vectora LT Std Roman" w:cs="Arial"/>
                <w:szCs w:val="22"/>
              </w:rPr>
            </w:pPr>
            <w:r w:rsidRPr="007F7267">
              <w:rPr>
                <w:rFonts w:ascii="Vectora LT Std Roman" w:hAnsi="Vectora LT Std Roman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Cs w:val="2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Cs w:val="22"/>
              </w:rPr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Cs w:val="22"/>
              </w:rPr>
              <w:t> </w:t>
            </w:r>
            <w:r w:rsidRPr="007F7267">
              <w:rPr>
                <w:rFonts w:ascii="Vectora LT Std Roman" w:hAnsi="Vectora LT Std Roman" w:cs="Arial"/>
                <w:szCs w:val="22"/>
              </w:rPr>
              <w:fldChar w:fldCharType="end"/>
            </w:r>
            <w:r w:rsidRPr="007F7267">
              <w:rPr>
                <w:rFonts w:ascii="Vectora LT Std Roman" w:hAnsi="Vectora LT Std Roman" w:cs="Arial"/>
                <w:szCs w:val="22"/>
              </w:rPr>
              <w:t xml:space="preserve"> €</w:t>
            </w:r>
          </w:p>
        </w:tc>
      </w:tr>
      <w:bookmarkEnd w:id="18"/>
      <w:tr w:rsidR="00483160" w:rsidRPr="007F7267" w:rsidTr="007F7267">
        <w:trPr>
          <w:trHeight w:val="25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b/>
                <w:bCs/>
                <w:sz w:val="24"/>
                <w:szCs w:val="24"/>
              </w:rPr>
            </w:pPr>
            <w:r w:rsidRPr="007F7267">
              <w:rPr>
                <w:rFonts w:ascii="Vectora LT Std Roman" w:hAnsi="Vectora LT Std Roman" w:cs="Arial"/>
                <w:b/>
                <w:bCs/>
                <w:sz w:val="24"/>
                <w:szCs w:val="24"/>
              </w:rPr>
              <w:t>Summe insgesamt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60" w:rsidRPr="007F7267" w:rsidRDefault="00483160" w:rsidP="00B51F6C">
            <w:pPr>
              <w:jc w:val="right"/>
              <w:rPr>
                <w:rFonts w:ascii="Vectora LT Std Roman" w:hAnsi="Vectora LT Std Roman" w:cs="Arial"/>
                <w:b/>
                <w:bCs/>
                <w:sz w:val="24"/>
                <w:szCs w:val="24"/>
              </w:rPr>
            </w:pPr>
            <w:r w:rsidRPr="007F7267">
              <w:rPr>
                <w:rFonts w:ascii="Vectora LT Std Roman" w:hAnsi="Vectora LT Std Roman" w:cs="Arial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7267">
              <w:rPr>
                <w:rFonts w:ascii="Vectora LT Std Roman" w:hAnsi="Vectora LT Std Roman" w:cs="Arial"/>
                <w:sz w:val="32"/>
                <w:szCs w:val="32"/>
              </w:rPr>
              <w:instrText xml:space="preserve"> FORMTEXT </w:instrText>
            </w:r>
            <w:r w:rsidRPr="007F7267">
              <w:rPr>
                <w:rFonts w:ascii="Vectora LT Std Roman" w:hAnsi="Vectora LT Std Roman" w:cs="Arial"/>
                <w:sz w:val="32"/>
                <w:szCs w:val="32"/>
              </w:rPr>
            </w:r>
            <w:r w:rsidRPr="007F7267">
              <w:rPr>
                <w:rFonts w:ascii="Vectora LT Std Roman" w:hAnsi="Vectora LT Std Roman" w:cs="Arial"/>
                <w:sz w:val="32"/>
                <w:szCs w:val="32"/>
              </w:rPr>
              <w:fldChar w:fldCharType="separate"/>
            </w:r>
            <w:r w:rsidRPr="007F7267">
              <w:rPr>
                <w:rFonts w:ascii="Vectora LT Std Roman" w:hAnsi="Vectora LT Std Roman" w:cs="Arial"/>
                <w:noProof/>
                <w:sz w:val="32"/>
                <w:szCs w:val="3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 w:val="32"/>
                <w:szCs w:val="3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 w:val="32"/>
                <w:szCs w:val="3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 w:val="32"/>
                <w:szCs w:val="32"/>
              </w:rPr>
              <w:t> </w:t>
            </w:r>
            <w:r w:rsidRPr="007F7267">
              <w:rPr>
                <w:rFonts w:ascii="Vectora LT Std Roman" w:hAnsi="Vectora LT Std Roman" w:cs="Arial"/>
                <w:noProof/>
                <w:sz w:val="32"/>
                <w:szCs w:val="32"/>
              </w:rPr>
              <w:t> </w:t>
            </w:r>
            <w:r w:rsidRPr="007F7267">
              <w:rPr>
                <w:rFonts w:ascii="Vectora LT Std Roman" w:hAnsi="Vectora LT Std Roman" w:cs="Arial"/>
                <w:sz w:val="32"/>
                <w:szCs w:val="32"/>
              </w:rPr>
              <w:fldChar w:fldCharType="end"/>
            </w:r>
            <w:r w:rsidRPr="007F7267">
              <w:rPr>
                <w:rFonts w:ascii="Vectora LT Std Roman" w:hAnsi="Vectora LT Std Roman" w:cs="Arial"/>
                <w:b/>
                <w:bCs/>
                <w:sz w:val="24"/>
                <w:szCs w:val="24"/>
              </w:rPr>
              <w:t>€</w:t>
            </w:r>
          </w:p>
        </w:tc>
      </w:tr>
      <w:tr w:rsidR="00483160" w:rsidRPr="007F7267" w:rsidTr="007F7267">
        <w:trPr>
          <w:trHeight w:val="10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sz w:val="10"/>
                <w:szCs w:val="10"/>
              </w:rPr>
            </w:pPr>
          </w:p>
          <w:p w:rsidR="00483160" w:rsidRPr="00396A7C" w:rsidRDefault="00483160" w:rsidP="00B51F6C">
            <w:pPr>
              <w:rPr>
                <w:rFonts w:ascii="Vectora LT Std Roman" w:hAnsi="Vectora LT Std Roman" w:cs="Arial"/>
                <w:sz w:val="2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60" w:rsidRDefault="00483160" w:rsidP="00B51F6C">
            <w:pPr>
              <w:rPr>
                <w:rFonts w:ascii="Vectora LT Std Roman" w:hAnsi="Vectora LT Std Roman" w:cs="Arial"/>
                <w:sz w:val="10"/>
                <w:szCs w:val="10"/>
              </w:rPr>
            </w:pPr>
          </w:p>
          <w:p w:rsidR="00483160" w:rsidRPr="007F7267" w:rsidRDefault="00483160" w:rsidP="00B51F6C">
            <w:pPr>
              <w:rPr>
                <w:rFonts w:ascii="Vectora LT Std Roman" w:hAnsi="Vectora LT Std Roman" w:cs="Arial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60" w:rsidRPr="00396A7C" w:rsidRDefault="00483160" w:rsidP="00B51F6C">
            <w:pPr>
              <w:rPr>
                <w:rFonts w:ascii="Vectora LT Std Roman" w:hAnsi="Vectora LT Std Roman" w:cs="Arial"/>
                <w:sz w:val="2"/>
                <w:szCs w:val="1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160" w:rsidRPr="007F7267" w:rsidRDefault="00483160" w:rsidP="00B51F6C">
            <w:pPr>
              <w:rPr>
                <w:rFonts w:ascii="Vectora LT Std Roman" w:hAnsi="Vectora LT Std Roman" w:cs="Arial"/>
                <w:sz w:val="10"/>
                <w:szCs w:val="10"/>
              </w:rPr>
            </w:pPr>
          </w:p>
        </w:tc>
      </w:tr>
    </w:tbl>
    <w:p w:rsidR="002147C2" w:rsidRPr="007F7267" w:rsidRDefault="002147C2" w:rsidP="000C6DCF">
      <w:pPr>
        <w:rPr>
          <w:rFonts w:ascii="Vectora LT Std Roman" w:hAnsi="Vectora LT Std Roman"/>
          <w:noProof/>
          <w:sz w:val="2"/>
          <w:szCs w:val="24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544"/>
      </w:tblGrid>
      <w:tr w:rsidR="003D5AF2" w:rsidRPr="007F7267" w:rsidTr="009858A9">
        <w:trPr>
          <w:trHeight w:val="104"/>
        </w:trPr>
        <w:tc>
          <w:tcPr>
            <w:tcW w:w="6095" w:type="dxa"/>
          </w:tcPr>
          <w:p w:rsidR="003D5AF2" w:rsidRPr="007F7267" w:rsidRDefault="003D5AF2" w:rsidP="00B51F6C">
            <w:pPr>
              <w:rPr>
                <w:rFonts w:ascii="Vectora LT Std Roman" w:hAnsi="Vectora LT Std Roman"/>
                <w:b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Unterschrift  Kirchenmusiker</w:t>
            </w:r>
            <w:r w:rsidR="00860586"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/in</w:t>
            </w:r>
          </w:p>
        </w:tc>
        <w:tc>
          <w:tcPr>
            <w:tcW w:w="3544" w:type="dxa"/>
          </w:tcPr>
          <w:p w:rsidR="007F7267" w:rsidRDefault="003D5AF2" w:rsidP="003D5AF2">
            <w:pPr>
              <w:rPr>
                <w:rFonts w:ascii="Vectora LT Std Roman" w:hAnsi="Vectora LT Std Roman"/>
                <w:b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Unterschrift </w:t>
            </w:r>
          </w:p>
          <w:p w:rsidR="003D5AF2" w:rsidRPr="007F7267" w:rsidRDefault="003D5AF2" w:rsidP="003D5AF2">
            <w:pPr>
              <w:rPr>
                <w:rFonts w:ascii="Vectora LT Std Roman" w:hAnsi="Vectora LT Std Roman"/>
                <w:b/>
                <w:noProof/>
                <w:sz w:val="20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>Kirchengemeinde</w:t>
            </w:r>
            <w:r w:rsidR="009858A9" w:rsidRPr="007F7267">
              <w:rPr>
                <w:rFonts w:ascii="Vectora LT Std Roman" w:hAnsi="Vectora LT Std Roman"/>
                <w:b/>
                <w:noProof/>
                <w:sz w:val="20"/>
                <w:lang w:val="de-AT"/>
              </w:rPr>
              <w:t xml:space="preserve"> / KK</w:t>
            </w:r>
          </w:p>
        </w:tc>
      </w:tr>
      <w:tr w:rsidR="003D5AF2" w:rsidRPr="007F7267" w:rsidTr="007F7267">
        <w:trPr>
          <w:trHeight w:val="1733"/>
        </w:trPr>
        <w:tc>
          <w:tcPr>
            <w:tcW w:w="6095" w:type="dxa"/>
          </w:tcPr>
          <w:p w:rsidR="003D5AF2" w:rsidRPr="007F7267" w:rsidRDefault="003D5AF2" w:rsidP="0058011B">
            <w:pPr>
              <w:spacing w:line="120" w:lineRule="auto"/>
              <w:rPr>
                <w:rFonts w:ascii="Vectora LT Std Roman" w:hAnsi="Vectora LT Std Roman"/>
                <w:noProof/>
                <w:sz w:val="12"/>
                <w:lang w:val="de-AT"/>
              </w:rPr>
            </w:pPr>
          </w:p>
          <w:p w:rsidR="003D5AF2" w:rsidRPr="007F7267" w:rsidRDefault="003D5AF2" w:rsidP="00B51F6C">
            <w:pPr>
              <w:pStyle w:val="Textkrper-Zeileneinzug"/>
              <w:ind w:left="0"/>
              <w:rPr>
                <w:rFonts w:ascii="Vectora LT Std Roman" w:hAnsi="Vectora LT Std Roman"/>
                <w:sz w:val="16"/>
                <w:szCs w:val="16"/>
              </w:rPr>
            </w:pPr>
            <w:r w:rsidRPr="007F7267">
              <w:rPr>
                <w:rFonts w:ascii="Vectora LT Std Roman" w:hAnsi="Vectora LT Std Roman"/>
                <w:sz w:val="16"/>
                <w:szCs w:val="16"/>
              </w:rPr>
              <w:t>Mir ist bekannt, dass dieses Entgelt einkommensteuerpflichtig ist und von mir dem Wohnsitzfinanzamt zu melden ist und dass der Auszahler über diese Zahlung</w:t>
            </w:r>
          </w:p>
          <w:p w:rsidR="003D5AF2" w:rsidRPr="007F7267" w:rsidRDefault="003D5AF2" w:rsidP="00B51F6C">
            <w:pPr>
              <w:pStyle w:val="Textkrper-Zeileneinzug"/>
              <w:ind w:left="0"/>
              <w:rPr>
                <w:rFonts w:ascii="Vectora LT Std Roman" w:hAnsi="Vectora LT Std Roman"/>
                <w:sz w:val="16"/>
                <w:szCs w:val="16"/>
              </w:rPr>
            </w:pPr>
            <w:r w:rsidRPr="007F7267">
              <w:rPr>
                <w:rFonts w:ascii="Vectora LT Std Roman" w:hAnsi="Vectora LT Std Roman"/>
                <w:sz w:val="16"/>
                <w:szCs w:val="16"/>
              </w:rPr>
              <w:t>seinem zuständigen Finanzamt gegenüber nachweispflichtig ist.</w:t>
            </w:r>
          </w:p>
          <w:p w:rsidR="003D5AF2" w:rsidRPr="007F7267" w:rsidRDefault="003D5AF2" w:rsidP="0058011B">
            <w:pPr>
              <w:rPr>
                <w:rFonts w:ascii="Vectora LT Std Roman" w:hAnsi="Vectora LT Std Roman"/>
                <w:noProof/>
                <w:sz w:val="14"/>
                <w:szCs w:val="14"/>
              </w:rPr>
            </w:pPr>
          </w:p>
          <w:p w:rsidR="003D5AF2" w:rsidRPr="007F7267" w:rsidRDefault="003D5AF2" w:rsidP="0058011B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</w:p>
          <w:p w:rsidR="003D5AF2" w:rsidRPr="007F7267" w:rsidRDefault="003D5AF2" w:rsidP="0058011B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  <w:r w:rsidRPr="007F7267"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  <w:t>……………………………………………       ……………………………………………………….</w:t>
            </w:r>
          </w:p>
          <w:p w:rsidR="003D5AF2" w:rsidRPr="007F7267" w:rsidRDefault="003D5AF2" w:rsidP="0058011B">
            <w:pPr>
              <w:rPr>
                <w:rFonts w:ascii="Vectora LT Std Roman" w:hAnsi="Vectora LT Std Roman"/>
                <w:noProof/>
                <w:sz w:val="16"/>
                <w:szCs w:val="16"/>
                <w:lang w:val="de-AT"/>
              </w:rPr>
            </w:pPr>
            <w:r w:rsidRPr="007F7267"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  <w:t xml:space="preserve">                   </w:t>
            </w:r>
            <w:r w:rsidRPr="007F7267">
              <w:rPr>
                <w:rFonts w:ascii="Vectora LT Std Roman" w:hAnsi="Vectora LT Std Roman"/>
                <w:noProof/>
                <w:sz w:val="16"/>
                <w:szCs w:val="16"/>
                <w:lang w:val="de-AT"/>
              </w:rPr>
              <w:t xml:space="preserve">Ort, Datum      </w:t>
            </w:r>
            <w:r w:rsidR="009858A9" w:rsidRPr="007F7267">
              <w:rPr>
                <w:rFonts w:ascii="Vectora LT Std Roman" w:hAnsi="Vectora LT Std Roman"/>
                <w:noProof/>
                <w:sz w:val="16"/>
                <w:szCs w:val="16"/>
                <w:lang w:val="de-AT"/>
              </w:rPr>
              <w:t xml:space="preserve">                          </w:t>
            </w:r>
            <w:r w:rsidRPr="007F7267">
              <w:rPr>
                <w:rFonts w:ascii="Vectora LT Std Roman" w:hAnsi="Vectora LT Std Roman"/>
                <w:noProof/>
                <w:sz w:val="16"/>
                <w:szCs w:val="16"/>
                <w:lang w:val="de-AT"/>
              </w:rPr>
              <w:t xml:space="preserve"> </w:t>
            </w:r>
            <w:r w:rsidR="00860586" w:rsidRPr="007F7267">
              <w:rPr>
                <w:rFonts w:ascii="Vectora LT Std Roman" w:hAnsi="Vectora LT Std Roman"/>
                <w:noProof/>
                <w:sz w:val="16"/>
                <w:szCs w:val="16"/>
                <w:lang w:val="de-AT"/>
              </w:rPr>
              <w:t>Unterschrift  Kirchenmusiker/i</w:t>
            </w:r>
            <w:r w:rsidRPr="007F7267">
              <w:rPr>
                <w:rFonts w:ascii="Vectora LT Std Roman" w:hAnsi="Vectora LT Std Roman"/>
                <w:noProof/>
                <w:sz w:val="16"/>
                <w:szCs w:val="16"/>
                <w:lang w:val="de-AT"/>
              </w:rPr>
              <w:t>n</w:t>
            </w:r>
          </w:p>
        </w:tc>
        <w:tc>
          <w:tcPr>
            <w:tcW w:w="3544" w:type="dxa"/>
          </w:tcPr>
          <w:p w:rsidR="000D4E24" w:rsidRPr="007F7267" w:rsidRDefault="000D4E24" w:rsidP="000D4E24">
            <w:pPr>
              <w:spacing w:line="120" w:lineRule="auto"/>
              <w:rPr>
                <w:rFonts w:ascii="Vectora LT Std Roman" w:hAnsi="Vectora LT Std Roman"/>
                <w:noProof/>
                <w:sz w:val="20"/>
                <w:lang w:val="de-AT"/>
              </w:rPr>
            </w:pPr>
          </w:p>
          <w:p w:rsidR="00995356" w:rsidRPr="007F7267" w:rsidRDefault="00995356" w:rsidP="003D5AF2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</w:p>
          <w:p w:rsidR="00F46A0C" w:rsidRPr="007F7267" w:rsidRDefault="00F46A0C" w:rsidP="003D5AF2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</w:p>
          <w:p w:rsidR="00995356" w:rsidRDefault="00995356" w:rsidP="003D5AF2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</w:p>
          <w:p w:rsidR="007F7267" w:rsidRPr="007F7267" w:rsidRDefault="007F7267" w:rsidP="003D5AF2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</w:p>
          <w:p w:rsidR="009C3000" w:rsidRPr="007F7267" w:rsidRDefault="009C3000" w:rsidP="003D5AF2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</w:p>
          <w:p w:rsidR="003D5AF2" w:rsidRPr="007F7267" w:rsidRDefault="003D5AF2" w:rsidP="003D5AF2">
            <w:pPr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</w:pPr>
            <w:r w:rsidRPr="007F7267"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  <w:t>………………………………………………………</w:t>
            </w:r>
            <w:r w:rsidR="009858A9" w:rsidRPr="007F7267">
              <w:rPr>
                <w:rFonts w:ascii="Vectora LT Std Roman" w:hAnsi="Vectora LT Std Roman"/>
                <w:noProof/>
                <w:sz w:val="14"/>
                <w:szCs w:val="14"/>
                <w:lang w:val="de-AT"/>
              </w:rPr>
              <w:t>………</w:t>
            </w:r>
          </w:p>
          <w:p w:rsidR="009C3000" w:rsidRPr="007F7267" w:rsidRDefault="00995356" w:rsidP="00995356">
            <w:pPr>
              <w:spacing w:after="200" w:line="276" w:lineRule="auto"/>
              <w:rPr>
                <w:rFonts w:ascii="Vectora LT Std Roman" w:hAnsi="Vectora LT Std Roman"/>
                <w:noProof/>
                <w:sz w:val="16"/>
                <w:szCs w:val="14"/>
                <w:lang w:val="de-AT"/>
              </w:rPr>
            </w:pPr>
            <w:r w:rsidRPr="007F7267">
              <w:rPr>
                <w:rFonts w:ascii="Vectora LT Std Roman" w:hAnsi="Vectora LT Std Roman"/>
                <w:b/>
                <w:noProof/>
                <w:sz w:val="16"/>
                <w:szCs w:val="14"/>
                <w:lang w:val="de-AT"/>
              </w:rPr>
              <w:t>Stempel</w:t>
            </w:r>
            <w:r w:rsidRPr="007F7267">
              <w:rPr>
                <w:rFonts w:ascii="Vectora LT Std Roman" w:hAnsi="Vectora LT Std Roman"/>
                <w:noProof/>
                <w:sz w:val="16"/>
                <w:szCs w:val="14"/>
                <w:lang w:val="de-AT"/>
              </w:rPr>
              <w:t xml:space="preserve"> / Unterschrift geschäftsführ. Pfarrer/in</w:t>
            </w:r>
            <w:r w:rsidR="009C3000" w:rsidRPr="007F7267">
              <w:rPr>
                <w:rFonts w:ascii="Vectora LT Std Roman" w:hAnsi="Vectora LT Std Roman"/>
                <w:noProof/>
                <w:sz w:val="16"/>
                <w:szCs w:val="14"/>
                <w:lang w:val="de-AT"/>
              </w:rPr>
              <w:t xml:space="preserve">                 Anweisungsberechtigt</w:t>
            </w:r>
          </w:p>
        </w:tc>
      </w:tr>
    </w:tbl>
    <w:p w:rsidR="007F7267" w:rsidRPr="00396A7C" w:rsidRDefault="007F7267">
      <w:pPr>
        <w:rPr>
          <w:rFonts w:ascii="Vectora LT Std Roman" w:hAnsi="Vectora LT Std Roman"/>
          <w:sz w:val="12"/>
        </w:rPr>
      </w:pPr>
    </w:p>
    <w:p w:rsidR="003D5AF2" w:rsidRPr="007F7267" w:rsidRDefault="003D5AF2">
      <w:pPr>
        <w:rPr>
          <w:rFonts w:ascii="Vectora LT Std Roman" w:hAnsi="Vectora LT Std Roman"/>
        </w:rPr>
      </w:pPr>
      <w:r w:rsidRPr="007F7267">
        <w:rPr>
          <w:rFonts w:ascii="Vectora LT Std Roman" w:hAnsi="Vectora LT Std Roman"/>
        </w:rPr>
        <w:t xml:space="preserve">In das Sammellohnkonto eingetragen:  Seite: ………………    Nr.: ……………  / </w:t>
      </w:r>
      <w:r w:rsidR="002147C2" w:rsidRPr="007F7267">
        <w:rPr>
          <w:rFonts w:ascii="Vectora LT Std Roman" w:hAnsi="Vectora LT Std Roman"/>
        </w:rPr>
        <w:t xml:space="preserve">   </w:t>
      </w:r>
      <w:r w:rsidRPr="007F7267">
        <w:rPr>
          <w:rFonts w:ascii="Vectora LT Std Roman" w:hAnsi="Vectora LT Std Roman"/>
        </w:rPr>
        <w:t>20…</w:t>
      </w:r>
      <w:r w:rsidR="002147C2" w:rsidRPr="007F7267">
        <w:rPr>
          <w:rFonts w:ascii="Vectora LT Std Roman" w:hAnsi="Vectora LT Std Roman"/>
        </w:rPr>
        <w:t>…..</w:t>
      </w:r>
    </w:p>
    <w:sectPr w:rsidR="003D5AF2" w:rsidRPr="007F7267" w:rsidSect="00860586">
      <w:headerReference w:type="default" r:id="rId7"/>
      <w:footerReference w:type="default" r:id="rId8"/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41" w:rsidRDefault="003D1B41" w:rsidP="000A3E72">
      <w:r>
        <w:separator/>
      </w:r>
    </w:p>
  </w:endnote>
  <w:endnote w:type="continuationSeparator" w:id="0">
    <w:p w:rsidR="003D1B41" w:rsidRDefault="003D1B41" w:rsidP="000A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ctora LT Std Light">
    <w:panose1 w:val="020B04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79"/>
      <w:gridCol w:w="3260"/>
    </w:tblGrid>
    <w:tr w:rsidR="00E412D1" w:rsidTr="00E412D1">
      <w:trPr>
        <w:trHeight w:val="360"/>
      </w:trPr>
      <w:tc>
        <w:tcPr>
          <w:tcW w:w="3309" w:type="pct"/>
        </w:tcPr>
        <w:p w:rsidR="00E412D1" w:rsidRPr="009C67F8" w:rsidRDefault="00786772" w:rsidP="00AE1BC6">
          <w:pPr>
            <w:pStyle w:val="Fuzeile"/>
            <w:ind w:left="318"/>
            <w:jc w:val="right"/>
            <w:rPr>
              <w:rFonts w:ascii="Vectora LT Std Light" w:hAnsi="Vectora LT Std Light"/>
              <w:sz w:val="20"/>
            </w:rPr>
          </w:pPr>
          <w:r w:rsidRPr="00767143">
            <w:rPr>
              <w:rFonts w:ascii="Vectora LT Std Light" w:hAnsi="Vectora LT Std Light"/>
              <w:iCs/>
              <w:sz w:val="20"/>
              <w:szCs w:val="24"/>
            </w:rPr>
            <w:t>Kirchliches Verwaltungsamt Berlin Mitte-Nord</w:t>
          </w:r>
          <w:r w:rsidRPr="00767143">
            <w:rPr>
              <w:rFonts w:ascii="Palatino Linotype" w:hAnsi="Palatino Linotype"/>
              <w:color w:val="0000FF"/>
              <w:sz w:val="20"/>
              <w:szCs w:val="24"/>
            </w:rPr>
            <w:t xml:space="preserve"> </w:t>
          </w:r>
          <w:r w:rsidR="00E412D1" w:rsidRPr="009C67F8">
            <w:rPr>
              <w:rFonts w:ascii="Vectora LT Std Light" w:hAnsi="Vectora LT Std Light" w:cs="Arial"/>
              <w:sz w:val="20"/>
            </w:rPr>
            <w:t>| Personal</w:t>
          </w:r>
        </w:p>
      </w:tc>
      <w:tc>
        <w:tcPr>
          <w:tcW w:w="1691" w:type="pct"/>
          <w:shd w:val="clear" w:color="auto" w:fill="7030A0"/>
        </w:tcPr>
        <w:p w:rsidR="00E412D1" w:rsidRPr="009C67F8" w:rsidRDefault="00904C7B" w:rsidP="00483160">
          <w:pPr>
            <w:pStyle w:val="Fuzeile"/>
            <w:jc w:val="right"/>
            <w:rPr>
              <w:rFonts w:ascii="Vectora LT Std Light" w:hAnsi="Vectora LT Std Light"/>
              <w:color w:val="FFFFFF"/>
              <w:sz w:val="20"/>
            </w:rPr>
          </w:pPr>
          <w:r>
            <w:rPr>
              <w:rFonts w:ascii="Vectora LT Std Light" w:hAnsi="Vectora LT Std Light"/>
              <w:color w:val="FFFFFF"/>
              <w:sz w:val="20"/>
            </w:rPr>
            <w:t xml:space="preserve"> 0</w:t>
          </w:r>
          <w:r w:rsidR="00483160">
            <w:rPr>
              <w:rFonts w:ascii="Vectora LT Std Light" w:hAnsi="Vectora LT Std Light"/>
              <w:color w:val="FFFFFF"/>
              <w:sz w:val="20"/>
            </w:rPr>
            <w:t>6/14</w:t>
          </w:r>
          <w:r w:rsidR="00E412D1" w:rsidRPr="009C67F8">
            <w:rPr>
              <w:rFonts w:ascii="Vectora LT Std Light" w:hAnsi="Vectora LT Std Light"/>
              <w:color w:val="FFFFFF"/>
              <w:sz w:val="20"/>
            </w:rPr>
            <w:t xml:space="preserve"> | Abrechnung KIMUS </w:t>
          </w:r>
        </w:p>
      </w:tc>
    </w:tr>
  </w:tbl>
  <w:p w:rsidR="00E412D1" w:rsidRPr="007F7267" w:rsidRDefault="00E412D1" w:rsidP="00E412D1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41" w:rsidRDefault="003D1B41" w:rsidP="000A3E72">
      <w:r>
        <w:separator/>
      </w:r>
    </w:p>
  </w:footnote>
  <w:footnote w:type="continuationSeparator" w:id="0">
    <w:p w:rsidR="003D1B41" w:rsidRDefault="003D1B41" w:rsidP="000A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710"/>
      <w:gridCol w:w="8080"/>
      <w:gridCol w:w="1558"/>
    </w:tblGrid>
    <w:tr w:rsidR="00E412D1" w:rsidRPr="007227B3" w:rsidTr="007F7267">
      <w:trPr>
        <w:trHeight w:val="227"/>
      </w:trPr>
      <w:tc>
        <w:tcPr>
          <w:tcW w:w="343" w:type="pct"/>
          <w:tcBorders>
            <w:top w:val="nil"/>
            <w:left w:val="nil"/>
            <w:bottom w:val="nil"/>
            <w:right w:val="single" w:sz="4" w:space="0" w:color="C0C0C0"/>
          </w:tcBorders>
          <w:shd w:val="clear" w:color="auto" w:fill="auto"/>
        </w:tcPr>
        <w:p w:rsidR="00E412D1" w:rsidRPr="008B3C57" w:rsidRDefault="00E412D1" w:rsidP="00E412D1">
          <w:pPr>
            <w:rPr>
              <w:rFonts w:ascii="Palatino Linotype" w:hAnsi="Palatino Linotype" w:cs="Arial"/>
              <w:b/>
              <w:szCs w:val="22"/>
            </w:rPr>
          </w:pPr>
        </w:p>
      </w:tc>
      <w:tc>
        <w:tcPr>
          <w:tcW w:w="3904" w:type="pct"/>
          <w:tcBorders>
            <w:lef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</w:tcPr>
        <w:p w:rsidR="00E412D1" w:rsidRPr="00B71A99" w:rsidRDefault="00E412D1" w:rsidP="00E412D1">
          <w:pPr>
            <w:pStyle w:val="berschrift1"/>
            <w:spacing w:before="0" w:after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  <w:lang w:val="de-DE"/>
            </w:rPr>
          </w:pPr>
          <w:r w:rsidRPr="007F7267">
            <w:rPr>
              <w:rFonts w:ascii="Vectora LT Std Roman" w:hAnsi="Vectora LT Std Roman"/>
              <w:b w:val="0"/>
              <w:sz w:val="22"/>
              <w:szCs w:val="22"/>
              <w:lang w:val="de-DE"/>
            </w:rPr>
            <w:t xml:space="preserve"> </w:t>
          </w:r>
          <w:r w:rsidRPr="00B71A99">
            <w:rPr>
              <w:rFonts w:ascii="Vectora LT Std Roman" w:hAnsi="Vectora LT Std Roman"/>
              <w:b w:val="0"/>
              <w:color w:val="FFFFFF"/>
              <w:sz w:val="22"/>
              <w:szCs w:val="22"/>
              <w:lang w:val="de-DE"/>
            </w:rPr>
            <w:t>Handbuch Personalabteilung</w:t>
          </w:r>
        </w:p>
      </w:tc>
      <w:tc>
        <w:tcPr>
          <w:tcW w:w="753" w:type="pct"/>
          <w:tcBorders>
            <w:left w:val="single" w:sz="4" w:space="0" w:color="C0C0C0"/>
          </w:tcBorders>
          <w:shd w:val="clear" w:color="auto" w:fill="7030A0"/>
        </w:tcPr>
        <w:p w:rsidR="00E412D1" w:rsidRPr="00B71A99" w:rsidRDefault="00904C7B" w:rsidP="00E412D1">
          <w:pPr>
            <w:pStyle w:val="berschrift1"/>
            <w:spacing w:before="0"/>
            <w:ind w:left="426" w:hanging="426"/>
            <w:rPr>
              <w:rFonts w:ascii="Vectora LT Std Roman" w:hAnsi="Vectora LT Std Roman"/>
              <w:color w:val="FFFFFF"/>
              <w:sz w:val="22"/>
              <w:szCs w:val="22"/>
              <w:lang w:val="de-DE"/>
            </w:rPr>
          </w:pPr>
          <w:r>
            <w:rPr>
              <w:rFonts w:ascii="Vectora LT Std Roman" w:hAnsi="Vectora LT Std Roman"/>
              <w:color w:val="FFFFFF"/>
              <w:sz w:val="22"/>
              <w:lang w:val="de-DE"/>
            </w:rPr>
            <w:t>ANLAGE 7</w:t>
          </w:r>
        </w:p>
      </w:tc>
    </w:tr>
    <w:tr w:rsidR="00E412D1" w:rsidRPr="007227B3" w:rsidTr="007F7267">
      <w:trPr>
        <w:trHeight w:val="216"/>
      </w:trPr>
      <w:tc>
        <w:tcPr>
          <w:tcW w:w="343" w:type="pct"/>
          <w:tcBorders>
            <w:top w:val="nil"/>
            <w:left w:val="nil"/>
            <w:bottom w:val="nil"/>
            <w:right w:val="single" w:sz="4" w:space="0" w:color="C0C0C0"/>
          </w:tcBorders>
          <w:shd w:val="clear" w:color="auto" w:fill="auto"/>
        </w:tcPr>
        <w:p w:rsidR="00E412D1" w:rsidRPr="008B3C57" w:rsidRDefault="00E412D1" w:rsidP="00E412D1">
          <w:pPr>
            <w:rPr>
              <w:rFonts w:ascii="Palatino Linotype" w:hAnsi="Palatino Linotype"/>
              <w:szCs w:val="22"/>
            </w:rPr>
          </w:pPr>
        </w:p>
      </w:tc>
      <w:tc>
        <w:tcPr>
          <w:tcW w:w="4657" w:type="pct"/>
          <w:gridSpan w:val="2"/>
          <w:tcBorders>
            <w:lef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</w:tcPr>
        <w:p w:rsidR="00E412D1" w:rsidRPr="007F7267" w:rsidRDefault="00E412D1" w:rsidP="00E412D1">
          <w:pPr>
            <w:rPr>
              <w:rFonts w:ascii="Vectora LT Std Roman" w:hAnsi="Vectora LT Std Roman"/>
              <w:i/>
              <w:szCs w:val="22"/>
            </w:rPr>
          </w:pPr>
          <w:r w:rsidRPr="007F7267">
            <w:rPr>
              <w:rFonts w:ascii="Vectora LT Std Roman" w:hAnsi="Vectora LT Std Roman" w:cs="Arial"/>
            </w:rPr>
            <w:t>Abrechnung für nebenberufliche Kirchenmusiker/innen</w:t>
          </w:r>
        </w:p>
      </w:tc>
    </w:tr>
  </w:tbl>
  <w:p w:rsidR="00E412D1" w:rsidRPr="00E412D1" w:rsidRDefault="00E412D1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DCF"/>
    <w:rsid w:val="000833CD"/>
    <w:rsid w:val="00093594"/>
    <w:rsid w:val="000A3E72"/>
    <w:rsid w:val="000C6DCF"/>
    <w:rsid w:val="000D4E24"/>
    <w:rsid w:val="000E1565"/>
    <w:rsid w:val="00204286"/>
    <w:rsid w:val="002147C2"/>
    <w:rsid w:val="002453A6"/>
    <w:rsid w:val="00264ADE"/>
    <w:rsid w:val="00264ECF"/>
    <w:rsid w:val="002C1EC0"/>
    <w:rsid w:val="002D3E15"/>
    <w:rsid w:val="00396A7C"/>
    <w:rsid w:val="003D1B41"/>
    <w:rsid w:val="003D5AF2"/>
    <w:rsid w:val="0044532A"/>
    <w:rsid w:val="004473EB"/>
    <w:rsid w:val="00483160"/>
    <w:rsid w:val="004B0935"/>
    <w:rsid w:val="0058011B"/>
    <w:rsid w:val="005C3899"/>
    <w:rsid w:val="005F362A"/>
    <w:rsid w:val="005F3709"/>
    <w:rsid w:val="005F7034"/>
    <w:rsid w:val="0063196A"/>
    <w:rsid w:val="006E7B5C"/>
    <w:rsid w:val="006F7E38"/>
    <w:rsid w:val="0071237F"/>
    <w:rsid w:val="00713D28"/>
    <w:rsid w:val="00785576"/>
    <w:rsid w:val="00786772"/>
    <w:rsid w:val="007F7267"/>
    <w:rsid w:val="00860586"/>
    <w:rsid w:val="00904C7B"/>
    <w:rsid w:val="009858A9"/>
    <w:rsid w:val="00995356"/>
    <w:rsid w:val="009C3000"/>
    <w:rsid w:val="009C67F8"/>
    <w:rsid w:val="009D30FA"/>
    <w:rsid w:val="009E1CF2"/>
    <w:rsid w:val="00AE1BC6"/>
    <w:rsid w:val="00AE6058"/>
    <w:rsid w:val="00B51F6C"/>
    <w:rsid w:val="00B71A99"/>
    <w:rsid w:val="00BA0A2F"/>
    <w:rsid w:val="00BC2656"/>
    <w:rsid w:val="00C23727"/>
    <w:rsid w:val="00CA4E1E"/>
    <w:rsid w:val="00DC62F6"/>
    <w:rsid w:val="00DD2076"/>
    <w:rsid w:val="00E412D1"/>
    <w:rsid w:val="00F37094"/>
    <w:rsid w:val="00F46A0C"/>
    <w:rsid w:val="00F77AF7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DCF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412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6D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473EB"/>
    <w:pPr>
      <w:tabs>
        <w:tab w:val="left" w:pos="4680"/>
      </w:tabs>
      <w:ind w:left="360"/>
    </w:pPr>
    <w:rPr>
      <w:rFonts w:cs="Arial"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4473EB"/>
    <w:rPr>
      <w:rFonts w:ascii="Arial" w:eastAsia="Times New Roman" w:hAnsi="Arial" w:cs="Arial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link w:val="berschrift1"/>
    <w:rsid w:val="00E412D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/>
      <vt:lpstr>Abrechnung für nebenberufliche Kirchenmusiker/innen</vt:lpstr>
      <vt:lpstr/>
    </vt:vector>
  </TitlesOfParts>
  <Company>Evangelisches Kirchenforum Stadtmitte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Sabrina</dc:creator>
  <cp:lastModifiedBy>Barthen, Johannes</cp:lastModifiedBy>
  <cp:revision>4</cp:revision>
  <cp:lastPrinted>2012-02-08T14:54:00Z</cp:lastPrinted>
  <dcterms:created xsi:type="dcterms:W3CDTF">2013-03-13T05:56:00Z</dcterms:created>
  <dcterms:modified xsi:type="dcterms:W3CDTF">2014-06-03T08:34:00Z</dcterms:modified>
</cp:coreProperties>
</file>